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C1" w:rsidRPr="00163A8B" w:rsidRDefault="005F5D41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Smålandsserien </w:t>
      </w:r>
      <w:bookmarkStart w:id="0" w:name="_GoBack"/>
      <w:bookmarkEnd w:id="0"/>
    </w:p>
    <w:p w:rsidR="0018154B" w:rsidRDefault="00C407DF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Kosta</w:t>
      </w:r>
      <w:r w:rsidR="00221551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17-18/9</w:t>
      </w:r>
      <w:r w:rsidR="002720C1">
        <w:rPr>
          <w:rFonts w:ascii="Arial" w:hAnsi="Arial" w:cs="Arial"/>
          <w:b/>
        </w:rPr>
        <w:t xml:space="preserve"> 1994</w:t>
      </w:r>
    </w:p>
    <w:p w:rsidR="00AF24C1" w:rsidRDefault="006C5853" w:rsidP="0018154B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Slutspel</w:t>
      </w:r>
    </w:p>
    <w:p w:rsidR="00D9117B" w:rsidRDefault="00D9117B" w:rsidP="0018154B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3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800"/>
        <w:gridCol w:w="813"/>
      </w:tblGrid>
      <w:tr w:rsidR="00C136AD" w:rsidRPr="00C136AD" w:rsidTr="00C136AD">
        <w:trPr>
          <w:trHeight w:val="36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136AD" w:rsidRPr="00C136AD" w:rsidRDefault="00C136AD" w:rsidP="00C136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136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136AD" w:rsidRPr="00C136AD" w:rsidRDefault="00C136AD" w:rsidP="00C13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136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136AD" w:rsidRPr="00C136AD" w:rsidRDefault="00C136AD" w:rsidP="00C13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136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</w:tr>
      <w:tr w:rsidR="00C136AD" w:rsidRPr="00C136AD" w:rsidTr="00C136AD">
        <w:trPr>
          <w:trHeight w:val="36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136AD" w:rsidRPr="00C136AD" w:rsidRDefault="00C136AD" w:rsidP="00C136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136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1. Myresjö BGK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136AD" w:rsidRPr="00C136AD" w:rsidRDefault="00C136AD" w:rsidP="00C13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136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893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136AD" w:rsidRPr="00C136AD" w:rsidRDefault="00C136AD" w:rsidP="00C13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136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</w:t>
            </w:r>
          </w:p>
        </w:tc>
      </w:tr>
      <w:tr w:rsidR="00C136AD" w:rsidRPr="00C136AD" w:rsidTr="00C136AD">
        <w:trPr>
          <w:trHeight w:val="36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136AD" w:rsidRPr="00C136AD" w:rsidRDefault="00C136AD" w:rsidP="00C136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136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2. Braås BGK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136AD" w:rsidRPr="00C136AD" w:rsidRDefault="00C136AD" w:rsidP="00C13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136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883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136AD" w:rsidRPr="00C136AD" w:rsidRDefault="00C136AD" w:rsidP="00C13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136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</w:t>
            </w:r>
          </w:p>
        </w:tc>
      </w:tr>
      <w:tr w:rsidR="00C136AD" w:rsidRPr="00C136AD" w:rsidTr="00C136AD">
        <w:trPr>
          <w:trHeight w:val="36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136AD" w:rsidRPr="00C136AD" w:rsidRDefault="00C136AD" w:rsidP="00C136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136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3. Råslätt BGK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136AD" w:rsidRPr="00C136AD" w:rsidRDefault="00C136AD" w:rsidP="00C13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136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896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136AD" w:rsidRPr="00C136AD" w:rsidRDefault="00C136AD" w:rsidP="00C13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136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8</w:t>
            </w:r>
          </w:p>
        </w:tc>
      </w:tr>
      <w:tr w:rsidR="00C136AD" w:rsidRPr="00C136AD" w:rsidTr="00C136AD">
        <w:trPr>
          <w:trHeight w:val="36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136AD" w:rsidRPr="00C136AD" w:rsidRDefault="00C136AD" w:rsidP="00C136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136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4. Västervik BGK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136AD" w:rsidRPr="00C136AD" w:rsidRDefault="00C136AD" w:rsidP="00C13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136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930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136AD" w:rsidRPr="00C136AD" w:rsidRDefault="00C136AD" w:rsidP="00C13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136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8</w:t>
            </w:r>
          </w:p>
        </w:tc>
      </w:tr>
      <w:tr w:rsidR="00C136AD" w:rsidRPr="00C136AD" w:rsidTr="00C136AD">
        <w:trPr>
          <w:trHeight w:val="36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136AD" w:rsidRPr="00C136AD" w:rsidRDefault="00C136AD" w:rsidP="00C136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136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5. Alvesta BGK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136AD" w:rsidRPr="00C136AD" w:rsidRDefault="00C136AD" w:rsidP="00C13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136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970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136AD" w:rsidRPr="00C136AD" w:rsidRDefault="00C136AD" w:rsidP="00C13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136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</w:t>
            </w:r>
          </w:p>
        </w:tc>
      </w:tr>
      <w:tr w:rsidR="00C136AD" w:rsidRPr="00C136AD" w:rsidTr="00C136AD">
        <w:trPr>
          <w:trHeight w:val="36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136AD" w:rsidRPr="00C136AD" w:rsidRDefault="00C136AD" w:rsidP="00C136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136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6. BGK Värend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136AD" w:rsidRPr="00C136AD" w:rsidRDefault="00C136AD" w:rsidP="00C13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136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956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136AD" w:rsidRPr="00C136AD" w:rsidRDefault="00C136AD" w:rsidP="00C13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136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</w:tr>
      <w:tr w:rsidR="00C136AD" w:rsidRPr="00C136AD" w:rsidTr="00C136AD">
        <w:trPr>
          <w:trHeight w:val="36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136AD" w:rsidRPr="00C136AD" w:rsidRDefault="00C136AD" w:rsidP="00C136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136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7. Nässjö BGK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136AD" w:rsidRPr="00C136AD" w:rsidRDefault="00C136AD" w:rsidP="00C13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136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936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136AD" w:rsidRPr="00C136AD" w:rsidRDefault="00C136AD" w:rsidP="00C13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136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</w:tr>
      <w:tr w:rsidR="00C136AD" w:rsidRPr="00C136AD" w:rsidTr="00C136AD">
        <w:trPr>
          <w:trHeight w:val="36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C136AD" w:rsidRPr="00C136AD" w:rsidRDefault="00C136AD" w:rsidP="00C136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136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8. Växjö BGK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136AD" w:rsidRPr="00C136AD" w:rsidRDefault="00C136AD" w:rsidP="00C13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136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991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136AD" w:rsidRPr="00C136AD" w:rsidRDefault="00C136AD" w:rsidP="00C13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136AD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</w:tr>
    </w:tbl>
    <w:p w:rsidR="00C136AD" w:rsidRDefault="00C136AD" w:rsidP="0018154B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C136AD" w:rsidRDefault="00C136AD" w:rsidP="0018154B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4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560"/>
        <w:gridCol w:w="560"/>
      </w:tblGrid>
      <w:tr w:rsidR="00C407DF" w:rsidRPr="00C407DF" w:rsidTr="00C407DF">
        <w:trPr>
          <w:trHeight w:val="360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C407DF" w:rsidRPr="00C407DF" w:rsidRDefault="00C407DF" w:rsidP="00C40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407D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1 - Alvesta BGK 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407DF" w:rsidRPr="00C407DF" w:rsidRDefault="00C407DF" w:rsidP="00C40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C407DF">
              <w:rPr>
                <w:rFonts w:ascii="Arial" w:eastAsia="Times New Roman" w:hAnsi="Arial" w:cs="Arial"/>
                <w:b/>
                <w:bCs/>
                <w:lang w:eastAsia="sv-SE"/>
              </w:rPr>
              <w:t>130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407DF" w:rsidRPr="00C407DF" w:rsidRDefault="00C407DF" w:rsidP="00C40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C407DF">
              <w:rPr>
                <w:rFonts w:ascii="Arial" w:eastAsia="Times New Roman" w:hAnsi="Arial" w:cs="Arial"/>
                <w:b/>
                <w:bCs/>
                <w:lang w:eastAsia="sv-SE"/>
              </w:rPr>
              <w:t>140</w:t>
            </w:r>
          </w:p>
        </w:tc>
      </w:tr>
      <w:tr w:rsidR="00C407DF" w:rsidRPr="00C407DF" w:rsidTr="00C407DF">
        <w:trPr>
          <w:trHeight w:val="360"/>
        </w:trPr>
        <w:tc>
          <w:tcPr>
            <w:tcW w:w="3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C407DF" w:rsidRPr="00C407DF" w:rsidRDefault="00C407DF" w:rsidP="00C40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407D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1 - Västervik BGK 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407DF" w:rsidRPr="00C407DF" w:rsidRDefault="00C407DF" w:rsidP="00C40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C407DF">
              <w:rPr>
                <w:rFonts w:ascii="Arial" w:eastAsia="Times New Roman" w:hAnsi="Arial" w:cs="Arial"/>
                <w:b/>
                <w:bCs/>
                <w:lang w:eastAsia="sv-SE"/>
              </w:rPr>
              <w:t>133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407DF" w:rsidRPr="00C407DF" w:rsidRDefault="00C407DF" w:rsidP="00C40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C407DF">
              <w:rPr>
                <w:rFonts w:ascii="Arial" w:eastAsia="Times New Roman" w:hAnsi="Arial" w:cs="Arial"/>
                <w:b/>
                <w:bCs/>
                <w:lang w:eastAsia="sv-SE"/>
              </w:rPr>
              <w:t>129</w:t>
            </w:r>
          </w:p>
        </w:tc>
      </w:tr>
      <w:tr w:rsidR="00C407DF" w:rsidRPr="00C407DF" w:rsidTr="00C407DF">
        <w:trPr>
          <w:trHeight w:val="360"/>
        </w:trPr>
        <w:tc>
          <w:tcPr>
            <w:tcW w:w="3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C407DF" w:rsidRPr="00C407DF" w:rsidRDefault="00C407DF" w:rsidP="00C40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407D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1 - Myresjö BGK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407DF" w:rsidRPr="00C407DF" w:rsidRDefault="00C407DF" w:rsidP="00C40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C407DF">
              <w:rPr>
                <w:rFonts w:ascii="Arial" w:eastAsia="Times New Roman" w:hAnsi="Arial" w:cs="Arial"/>
                <w:b/>
                <w:bCs/>
                <w:lang w:eastAsia="sv-SE"/>
              </w:rPr>
              <w:t>139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407DF" w:rsidRPr="00C407DF" w:rsidRDefault="00C407DF" w:rsidP="00C40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C407DF">
              <w:rPr>
                <w:rFonts w:ascii="Arial" w:eastAsia="Times New Roman" w:hAnsi="Arial" w:cs="Arial"/>
                <w:b/>
                <w:bCs/>
                <w:lang w:eastAsia="sv-SE"/>
              </w:rPr>
              <w:t>127</w:t>
            </w:r>
          </w:p>
        </w:tc>
      </w:tr>
      <w:tr w:rsidR="00C407DF" w:rsidRPr="00C407DF" w:rsidTr="00C407DF">
        <w:trPr>
          <w:trHeight w:val="360"/>
        </w:trPr>
        <w:tc>
          <w:tcPr>
            <w:tcW w:w="3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C407DF" w:rsidRPr="00C407DF" w:rsidRDefault="00C407DF" w:rsidP="00C40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407D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1 - Råslätt BGK 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407DF" w:rsidRPr="00C407DF" w:rsidRDefault="00C407DF" w:rsidP="00C40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C407DF">
              <w:rPr>
                <w:rFonts w:ascii="Arial" w:eastAsia="Times New Roman" w:hAnsi="Arial" w:cs="Arial"/>
                <w:b/>
                <w:bCs/>
                <w:lang w:eastAsia="sv-SE"/>
              </w:rPr>
              <w:t>130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407DF" w:rsidRPr="00C407DF" w:rsidRDefault="00C407DF" w:rsidP="00C40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C407DF">
              <w:rPr>
                <w:rFonts w:ascii="Arial" w:eastAsia="Times New Roman" w:hAnsi="Arial" w:cs="Arial"/>
                <w:b/>
                <w:bCs/>
                <w:lang w:eastAsia="sv-SE"/>
              </w:rPr>
              <w:t>121</w:t>
            </w:r>
          </w:p>
        </w:tc>
      </w:tr>
      <w:tr w:rsidR="00C407DF" w:rsidRPr="00C407DF" w:rsidTr="00C407DF">
        <w:trPr>
          <w:trHeight w:val="360"/>
        </w:trPr>
        <w:tc>
          <w:tcPr>
            <w:tcW w:w="3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C407DF" w:rsidRPr="00C407DF" w:rsidRDefault="00C407DF" w:rsidP="00C40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407D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1 - Braås BGK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407DF" w:rsidRPr="00C407DF" w:rsidRDefault="00C407DF" w:rsidP="00C40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C407DF">
              <w:rPr>
                <w:rFonts w:ascii="Arial" w:eastAsia="Times New Roman" w:hAnsi="Arial" w:cs="Arial"/>
                <w:b/>
                <w:bCs/>
                <w:lang w:eastAsia="sv-SE"/>
              </w:rPr>
              <w:t>131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407DF" w:rsidRPr="00C407DF" w:rsidRDefault="00C407DF" w:rsidP="00C40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C407DF">
              <w:rPr>
                <w:rFonts w:ascii="Arial" w:eastAsia="Times New Roman" w:hAnsi="Arial" w:cs="Arial"/>
                <w:b/>
                <w:bCs/>
                <w:lang w:eastAsia="sv-SE"/>
              </w:rPr>
              <w:t>127</w:t>
            </w:r>
          </w:p>
        </w:tc>
      </w:tr>
      <w:tr w:rsidR="00C407DF" w:rsidRPr="00C407DF" w:rsidTr="00C407DF">
        <w:trPr>
          <w:trHeight w:val="360"/>
        </w:trPr>
        <w:tc>
          <w:tcPr>
            <w:tcW w:w="3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C407DF" w:rsidRPr="00C407DF" w:rsidRDefault="00C407DF" w:rsidP="00C40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407D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1 - BGK Värend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407DF" w:rsidRPr="00C407DF" w:rsidRDefault="00C407DF" w:rsidP="00C40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C407DF">
              <w:rPr>
                <w:rFonts w:ascii="Arial" w:eastAsia="Times New Roman" w:hAnsi="Arial" w:cs="Arial"/>
                <w:b/>
                <w:bCs/>
                <w:lang w:eastAsia="sv-SE"/>
              </w:rPr>
              <w:t>128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407DF" w:rsidRPr="00C407DF" w:rsidRDefault="00C407DF" w:rsidP="00C40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C407DF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119</w:t>
            </w:r>
          </w:p>
        </w:tc>
      </w:tr>
      <w:tr w:rsidR="00C407DF" w:rsidRPr="00C407DF" w:rsidTr="00C407DF">
        <w:trPr>
          <w:trHeight w:val="36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407DF" w:rsidRPr="00C407DF" w:rsidRDefault="00C407DF" w:rsidP="00C407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407D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1 - Växjö BGK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407DF" w:rsidRPr="00C407DF" w:rsidRDefault="00C407DF" w:rsidP="00C40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C407DF">
              <w:rPr>
                <w:rFonts w:ascii="Arial" w:eastAsia="Times New Roman" w:hAnsi="Arial" w:cs="Arial"/>
                <w:b/>
                <w:bCs/>
                <w:lang w:eastAsia="sv-SE"/>
              </w:rPr>
              <w:t>145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407DF" w:rsidRPr="00C407DF" w:rsidRDefault="00C407DF" w:rsidP="00C40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C407DF">
              <w:rPr>
                <w:rFonts w:ascii="Arial" w:eastAsia="Times New Roman" w:hAnsi="Arial" w:cs="Arial"/>
                <w:b/>
                <w:bCs/>
                <w:lang w:eastAsia="sv-SE"/>
              </w:rPr>
              <w:t>137</w:t>
            </w:r>
          </w:p>
        </w:tc>
      </w:tr>
    </w:tbl>
    <w:p w:rsidR="00F930F2" w:rsidRDefault="00F930F2" w:rsidP="0018154B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6C56D1" w:rsidRPr="0018154B" w:rsidRDefault="006C56D1" w:rsidP="0018154B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7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560"/>
        <w:gridCol w:w="560"/>
        <w:gridCol w:w="560"/>
        <w:gridCol w:w="560"/>
        <w:gridCol w:w="560"/>
        <w:gridCol w:w="560"/>
        <w:gridCol w:w="560"/>
        <w:gridCol w:w="996"/>
      </w:tblGrid>
      <w:tr w:rsidR="00760A87" w:rsidRPr="00760A87" w:rsidTr="00760A87">
        <w:trPr>
          <w:trHeight w:val="315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60A8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760A87" w:rsidRPr="00760A87" w:rsidTr="00760A87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Joakim Samuelsson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lang w:eastAsia="sv-SE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lang w:eastAsia="sv-SE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lang w:eastAsia="sv-SE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lang w:eastAsia="sv-SE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lang w:eastAsia="sv-SE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lang w:eastAsia="sv-SE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lang w:eastAsia="sv-SE"/>
              </w:rPr>
              <w:t>45,67</w:t>
            </w:r>
          </w:p>
        </w:tc>
      </w:tr>
      <w:tr w:rsidR="00760A87" w:rsidRPr="00760A87" w:rsidTr="00760A87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Tonie Andersson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lang w:eastAsia="sv-SE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lang w:eastAsia="sv-SE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lang w:eastAsia="sv-SE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lang w:eastAsia="sv-SE"/>
              </w:rPr>
              <w:t>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lang w:eastAsia="sv-SE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lang w:eastAsia="sv-SE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lang w:eastAsia="sv-SE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lang w:eastAsia="sv-SE"/>
              </w:rPr>
              <w:t>44,43</w:t>
            </w:r>
          </w:p>
        </w:tc>
      </w:tr>
      <w:tr w:rsidR="00760A87" w:rsidRPr="00760A87" w:rsidTr="00760A87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Jan Gunnarsson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lang w:eastAsia="sv-SE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lang w:eastAsia="sv-SE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lang w:eastAsia="sv-SE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lang w:eastAsia="sv-SE"/>
              </w:rPr>
              <w:t>45,33</w:t>
            </w:r>
          </w:p>
        </w:tc>
      </w:tr>
      <w:tr w:rsidR="00760A87" w:rsidRPr="00760A87" w:rsidTr="00760A87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Per Olsson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lang w:eastAsia="sv-SE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lang w:eastAsia="sv-SE"/>
              </w:rPr>
              <w:t>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lang w:eastAsia="sv-SE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lang w:eastAsia="sv-SE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lang w:eastAsia="sv-SE"/>
              </w:rPr>
              <w:t>43,00</w:t>
            </w:r>
          </w:p>
        </w:tc>
      </w:tr>
      <w:tr w:rsidR="00760A87" w:rsidRPr="00760A87" w:rsidTr="00760A87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lang w:eastAsia="sv-SE"/>
              </w:rPr>
              <w:t>130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lang w:eastAsia="sv-SE"/>
              </w:rPr>
              <w:t>133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lang w:eastAsia="sv-SE"/>
              </w:rPr>
              <w:t>139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lang w:eastAsia="sv-SE"/>
              </w:rPr>
              <w:t>130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lang w:eastAsia="sv-SE"/>
              </w:rPr>
              <w:t>131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lang w:eastAsia="sv-SE"/>
              </w:rPr>
              <w:t>128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lang w:eastAsia="sv-SE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lang w:eastAsia="sv-SE"/>
              </w:rPr>
              <w:t>Lagsnitt</w:t>
            </w:r>
          </w:p>
        </w:tc>
      </w:tr>
      <w:tr w:rsidR="00760A87" w:rsidRPr="00760A87" w:rsidTr="00760A8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lang w:eastAsia="sv-S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lang w:eastAsia="sv-S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lang w:eastAsia="sv-S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lang w:eastAsia="sv-S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lang w:eastAsia="sv-S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lang w:eastAsia="sv-S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60A87" w:rsidRPr="00760A87" w:rsidRDefault="00760A87" w:rsidP="00760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760A87">
              <w:rPr>
                <w:rFonts w:ascii="Arial" w:eastAsia="Times New Roman" w:hAnsi="Arial" w:cs="Arial"/>
                <w:b/>
                <w:bCs/>
                <w:lang w:eastAsia="sv-SE"/>
              </w:rPr>
              <w:t>44,57</w:t>
            </w:r>
          </w:p>
        </w:tc>
      </w:tr>
    </w:tbl>
    <w:p w:rsidR="0040691C" w:rsidRDefault="0040691C">
      <w:pPr>
        <w:rPr>
          <w:rFonts w:ascii="Arial" w:hAnsi="Arial" w:cs="Arial"/>
          <w:b/>
        </w:rPr>
      </w:pPr>
    </w:p>
    <w:sectPr w:rsidR="0040691C" w:rsidSect="0018154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C1"/>
    <w:rsid w:val="000A560C"/>
    <w:rsid w:val="000C6B33"/>
    <w:rsid w:val="000E7196"/>
    <w:rsid w:val="000F3044"/>
    <w:rsid w:val="0018154B"/>
    <w:rsid w:val="00221551"/>
    <w:rsid w:val="002720C1"/>
    <w:rsid w:val="002C0949"/>
    <w:rsid w:val="002C1EBF"/>
    <w:rsid w:val="003962D2"/>
    <w:rsid w:val="003E20BF"/>
    <w:rsid w:val="0040691C"/>
    <w:rsid w:val="00466B31"/>
    <w:rsid w:val="0047130B"/>
    <w:rsid w:val="004F568D"/>
    <w:rsid w:val="005F5D41"/>
    <w:rsid w:val="006C56D1"/>
    <w:rsid w:val="006C5853"/>
    <w:rsid w:val="006E549B"/>
    <w:rsid w:val="00732D05"/>
    <w:rsid w:val="00733AF5"/>
    <w:rsid w:val="00753EB6"/>
    <w:rsid w:val="00760A87"/>
    <w:rsid w:val="00814478"/>
    <w:rsid w:val="008216EC"/>
    <w:rsid w:val="00826011"/>
    <w:rsid w:val="00841792"/>
    <w:rsid w:val="008C2C06"/>
    <w:rsid w:val="0093334A"/>
    <w:rsid w:val="00961019"/>
    <w:rsid w:val="00A44DCC"/>
    <w:rsid w:val="00AF24C1"/>
    <w:rsid w:val="00B87B68"/>
    <w:rsid w:val="00C136AD"/>
    <w:rsid w:val="00C177ED"/>
    <w:rsid w:val="00C407DF"/>
    <w:rsid w:val="00C5468F"/>
    <w:rsid w:val="00C5591C"/>
    <w:rsid w:val="00C9639B"/>
    <w:rsid w:val="00CD62AE"/>
    <w:rsid w:val="00D9117B"/>
    <w:rsid w:val="00D923AA"/>
    <w:rsid w:val="00DC4D5C"/>
    <w:rsid w:val="00F13910"/>
    <w:rsid w:val="00F9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5</cp:revision>
  <dcterms:created xsi:type="dcterms:W3CDTF">2015-11-17T12:15:00Z</dcterms:created>
  <dcterms:modified xsi:type="dcterms:W3CDTF">2015-11-17T12:44:00Z</dcterms:modified>
</cp:coreProperties>
</file>